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819F" w14:textId="77777777" w:rsidR="0084473D" w:rsidRDefault="0084473D" w:rsidP="0084473D">
      <w:pPr>
        <w:ind w:right="214"/>
        <w:jc w:val="right"/>
        <w:rPr>
          <w:rFonts w:ascii="ＭＳ 明朝" w:hAnsi="ＭＳ 明朝"/>
        </w:rPr>
      </w:pPr>
      <w:r w:rsidRPr="009D2752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E2BE5" wp14:editId="266AAF85">
                <wp:simplePos x="0" y="0"/>
                <wp:positionH relativeFrom="margin">
                  <wp:posOffset>-525780</wp:posOffset>
                </wp:positionH>
                <wp:positionV relativeFrom="paragraph">
                  <wp:posOffset>-300355</wp:posOffset>
                </wp:positionV>
                <wp:extent cx="6886575" cy="1016000"/>
                <wp:effectExtent l="19050" t="19050" r="28575" b="12700"/>
                <wp:wrapNone/>
                <wp:docPr id="3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0160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6F81A" w14:textId="0385883E" w:rsidR="00F12862" w:rsidRPr="00F12862" w:rsidRDefault="00F12862" w:rsidP="00F12862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F12862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After the interview, two copies of the report should be prepared, in principle, within one week.</w:t>
                            </w:r>
                          </w:p>
                          <w:p w14:paraId="6D1DEED0" w14:textId="6A98BD35" w:rsidR="0084473D" w:rsidRPr="00F12862" w:rsidRDefault="00F12862" w:rsidP="00F12862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F12862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One copy should be signed or stamped by the sub-supervisor and submitted to the supervisor. The other copy should be submitted to the sub-supervisor.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CE2BE5" id="角丸四角形 1" o:spid="_x0000_s1026" style="position:absolute;left:0;text-align:left;margin-left:-41.4pt;margin-top:-23.65pt;width:542.25pt;height:8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" filled="f" strokecolor="#1f4d78 [1604]" strokeweight="3pt">
                <v:stroke joinstyle="miter"/>
                <v:textbox>
                  <w:txbxContent>
                    <w:p w14:paraId="31F6F81A" w14:textId="0385883E" w:rsidR="00F12862" w:rsidRPr="00F12862" w:rsidRDefault="00F12862" w:rsidP="00F12862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F12862">
                        <w:rPr>
                          <w:b/>
                          <w:color w:val="000000" w:themeColor="text1"/>
                          <w:sz w:val="24"/>
                        </w:rPr>
                        <w:t>After the interview, two copies of the report should be prepared, in principle, within one week.</w:t>
                      </w:r>
                    </w:p>
                    <w:p w14:paraId="6D1DEED0" w14:textId="6A98BD35" w:rsidR="0084473D" w:rsidRPr="00F12862" w:rsidRDefault="00F12862" w:rsidP="00F12862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F12862">
                        <w:rPr>
                          <w:b/>
                          <w:color w:val="000000" w:themeColor="text1"/>
                          <w:sz w:val="24"/>
                        </w:rPr>
                        <w:t>One copy should be signed or stamped by the sub-supervisor and submitted to the supervisor. The other copy should be submitted to the sub-supervisor.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FC8581" w14:textId="0E00EB13" w:rsidR="0084473D" w:rsidRDefault="0084473D" w:rsidP="0084473D">
      <w:pPr>
        <w:ind w:right="214"/>
        <w:jc w:val="right"/>
        <w:rPr>
          <w:rFonts w:ascii="ＭＳ 明朝" w:hAnsi="ＭＳ 明朝"/>
        </w:rPr>
      </w:pPr>
    </w:p>
    <w:p w14:paraId="5446F365" w14:textId="0A418DD8" w:rsidR="001B3411" w:rsidRDefault="001B3411" w:rsidP="0084473D">
      <w:pPr>
        <w:ind w:right="214"/>
        <w:jc w:val="right"/>
        <w:rPr>
          <w:rFonts w:ascii="ＭＳ 明朝" w:hAnsi="ＭＳ 明朝"/>
        </w:rPr>
      </w:pPr>
    </w:p>
    <w:p w14:paraId="0FEB5C42" w14:textId="77777777" w:rsidR="00A37B8C" w:rsidRDefault="00A37B8C" w:rsidP="0084473D">
      <w:pPr>
        <w:ind w:right="214"/>
        <w:jc w:val="right"/>
        <w:rPr>
          <w:rFonts w:ascii="ＭＳ 明朝" w:hAnsi="ＭＳ 明朝"/>
        </w:rPr>
      </w:pPr>
    </w:p>
    <w:p w14:paraId="5DC178F1" w14:textId="050A28D5" w:rsidR="00AA6C2C" w:rsidRPr="00AA6C2C" w:rsidRDefault="0084473D" w:rsidP="0084473D">
      <w:pPr>
        <w:jc w:val="center"/>
        <w:rPr>
          <w:rFonts w:ascii="ＭＳ 明朝" w:hAnsi="ＭＳ 明朝"/>
          <w:spacing w:val="2"/>
          <w:sz w:val="24"/>
        </w:rPr>
      </w:pPr>
      <w:r w:rsidRPr="007220C3">
        <w:rPr>
          <w:rFonts w:hint="eastAsia"/>
          <w:b/>
          <w:bCs/>
          <w:sz w:val="24"/>
          <w:szCs w:val="30"/>
        </w:rPr>
        <w:t>G</w:t>
      </w:r>
      <w:r w:rsidRPr="007220C3">
        <w:rPr>
          <w:b/>
          <w:bCs/>
          <w:sz w:val="24"/>
          <w:szCs w:val="30"/>
        </w:rPr>
        <w:t xml:space="preserve">roup B subject, Biomechanics, </w:t>
      </w:r>
      <w:r w:rsidR="009C59B7">
        <w:rPr>
          <w:rFonts w:hint="eastAsia"/>
          <w:b/>
          <w:bCs/>
          <w:sz w:val="24"/>
          <w:szCs w:val="30"/>
        </w:rPr>
        <w:t xml:space="preserve">Interview </w:t>
      </w:r>
      <w:r w:rsidR="00F12862">
        <w:rPr>
          <w:rFonts w:hint="eastAsia"/>
          <w:b/>
          <w:bCs/>
          <w:sz w:val="24"/>
          <w:szCs w:val="30"/>
        </w:rPr>
        <w:t>Report</w:t>
      </w:r>
    </w:p>
    <w:tbl>
      <w:tblPr>
        <w:tblStyle w:val="a7"/>
        <w:tblpPr w:leftFromText="142" w:rightFromText="142" w:vertAnchor="text" w:horzAnchor="margin" w:tblpXSpec="right" w:tblpY="8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1133"/>
        <w:gridCol w:w="1418"/>
        <w:gridCol w:w="1551"/>
      </w:tblGrid>
      <w:tr w:rsidR="0084473D" w:rsidRPr="00C5070B" w14:paraId="493E38B2" w14:textId="77777777" w:rsidTr="005964DC">
        <w:trPr>
          <w:trHeight w:val="56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698138D" w14:textId="77777777" w:rsidR="0084473D" w:rsidRPr="00C5070B" w:rsidRDefault="0084473D" w:rsidP="005964DC">
            <w:pPr>
              <w:rPr>
                <w:rFonts w:ascii="ＭＳ 明朝" w:hAnsi="ＭＳ 明朝"/>
                <w:spacing w:val="2"/>
                <w:szCs w:val="21"/>
              </w:rPr>
            </w:pPr>
            <w:r>
              <w:t>Year: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43331264" w14:textId="77777777" w:rsidR="0084473D" w:rsidRPr="00C5070B" w:rsidRDefault="0084473D" w:rsidP="005964DC">
            <w:pPr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9555E12" w14:textId="77777777" w:rsidR="0084473D" w:rsidRPr="00C5070B" w:rsidRDefault="0084473D" w:rsidP="005964DC">
            <w:pPr>
              <w:rPr>
                <w:rFonts w:ascii="ＭＳ 明朝" w:hAnsi="ＭＳ 明朝"/>
                <w:spacing w:val="2"/>
                <w:szCs w:val="21"/>
              </w:rPr>
            </w:pPr>
            <w:r>
              <w:rPr>
                <w:rFonts w:hint="eastAsia"/>
              </w:rPr>
              <w:t>Student ID</w:t>
            </w:r>
            <w:r>
              <w:t>: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7B06A6E9" w14:textId="7632C580" w:rsidR="0084473D" w:rsidRPr="00C5070B" w:rsidRDefault="0084473D" w:rsidP="005964DC">
            <w:pPr>
              <w:rPr>
                <w:rFonts w:ascii="ＭＳ 明朝" w:hAnsi="ＭＳ 明朝"/>
                <w:spacing w:val="2"/>
                <w:szCs w:val="21"/>
              </w:rPr>
            </w:pPr>
          </w:p>
        </w:tc>
      </w:tr>
      <w:tr w:rsidR="0084473D" w:rsidRPr="00C5070B" w14:paraId="4F56A953" w14:textId="77777777" w:rsidTr="005964DC">
        <w:trPr>
          <w:trHeight w:val="560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311EED6" w14:textId="77777777" w:rsidR="0084473D" w:rsidRPr="00C5070B" w:rsidRDefault="0084473D" w:rsidP="005964DC">
            <w:pPr>
              <w:rPr>
                <w:rFonts w:ascii="ＭＳ 明朝" w:hAnsi="ＭＳ 明朝"/>
                <w:spacing w:val="2"/>
                <w:szCs w:val="21"/>
              </w:rPr>
            </w:pPr>
            <w:r>
              <w:rPr>
                <w:rFonts w:hint="eastAsia"/>
              </w:rPr>
              <w:t>N</w:t>
            </w:r>
            <w:r>
              <w:t>ame: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</w:tcBorders>
            <w:vAlign w:val="center"/>
          </w:tcPr>
          <w:p w14:paraId="12047058" w14:textId="77777777" w:rsidR="0084473D" w:rsidRPr="00C5070B" w:rsidRDefault="0084473D" w:rsidP="005964DC">
            <w:pPr>
              <w:rPr>
                <w:rFonts w:ascii="ＭＳ 明朝" w:hAnsi="ＭＳ 明朝"/>
                <w:spacing w:val="2"/>
                <w:szCs w:val="21"/>
              </w:rPr>
            </w:pPr>
          </w:p>
        </w:tc>
      </w:tr>
    </w:tbl>
    <w:p w14:paraId="198DF90C" w14:textId="77777777" w:rsidR="0084473D" w:rsidRPr="0084473D" w:rsidRDefault="0084473D" w:rsidP="0084473D">
      <w:pPr>
        <w:jc w:val="center"/>
        <w:rPr>
          <w:rFonts w:ascii="ＭＳ 明朝" w:hAnsi="ＭＳ 明朝"/>
          <w:spacing w:val="2"/>
          <w:sz w:val="24"/>
        </w:rPr>
      </w:pPr>
    </w:p>
    <w:p w14:paraId="51CC3755" w14:textId="77777777" w:rsidR="0084473D" w:rsidRPr="009D2752" w:rsidRDefault="0084473D" w:rsidP="0084473D">
      <w:pPr>
        <w:rPr>
          <w:rFonts w:ascii="ＭＳ 明朝" w:hAnsi="ＭＳ 明朝"/>
          <w:spacing w:val="2"/>
        </w:rPr>
      </w:pPr>
    </w:p>
    <w:p w14:paraId="22739804" w14:textId="77777777" w:rsidR="0084473D" w:rsidRDefault="0084473D" w:rsidP="0084473D">
      <w:pPr>
        <w:rPr>
          <w:rFonts w:ascii="ＭＳ 明朝" w:hAnsi="ＭＳ 明朝"/>
          <w:spacing w:val="2"/>
        </w:rPr>
      </w:pPr>
    </w:p>
    <w:p w14:paraId="01ED0531" w14:textId="30DAA4BC" w:rsidR="0084473D" w:rsidRDefault="0084473D" w:rsidP="0084473D">
      <w:pPr>
        <w:rPr>
          <w:rFonts w:ascii="ＭＳ 明朝"/>
          <w:lang w:eastAsia="zh-TW"/>
        </w:rPr>
      </w:pPr>
    </w:p>
    <w:p w14:paraId="4B57B1A1" w14:textId="7E464992" w:rsidR="000263CC" w:rsidRPr="00F12862" w:rsidRDefault="000263CC" w:rsidP="000263CC">
      <w:pPr>
        <w:jc w:val="right"/>
        <w:rPr>
          <w:spacing w:val="2"/>
          <w:szCs w:val="21"/>
          <w:u w:val="single"/>
        </w:rPr>
      </w:pPr>
      <w:r w:rsidRPr="00F12862">
        <w:rPr>
          <w:spacing w:val="2"/>
          <w:szCs w:val="21"/>
          <w:u w:val="single"/>
        </w:rPr>
        <w:t>Date of the interview:     day    month     year</w:t>
      </w:r>
    </w:p>
    <w:p w14:paraId="6DDAFB08" w14:textId="77777777" w:rsidR="000263CC" w:rsidRPr="00F12862" w:rsidRDefault="000263CC" w:rsidP="000263CC">
      <w:pPr>
        <w:jc w:val="right"/>
      </w:pPr>
    </w:p>
    <w:p w14:paraId="238C7B56" w14:textId="189F9AFB" w:rsidR="0084473D" w:rsidRPr="00F12862" w:rsidRDefault="0084473D" w:rsidP="00F12862">
      <w:pPr>
        <w:wordWrap w:val="0"/>
        <w:jc w:val="right"/>
        <w:rPr>
          <w:u w:val="single"/>
        </w:rPr>
      </w:pPr>
      <w:r w:rsidRPr="00F12862">
        <w:rPr>
          <w:u w:val="single"/>
        </w:rPr>
        <w:t xml:space="preserve"> </w:t>
      </w:r>
      <w:r w:rsidR="000263CC" w:rsidRPr="00F12862">
        <w:rPr>
          <w:u w:val="single"/>
        </w:rPr>
        <w:t xml:space="preserve">Sub supervisor:                  </w:t>
      </w:r>
      <w:r w:rsidR="000263CC" w:rsidRPr="00F12862">
        <w:rPr>
          <w:u w:val="single"/>
        </w:rPr>
        <w:t xml:space="preserve">　自筆</w:t>
      </w:r>
      <w:r w:rsidR="00F12862">
        <w:rPr>
          <w:rFonts w:hint="eastAsia"/>
          <w:u w:val="single"/>
        </w:rPr>
        <w:t xml:space="preserve"> or </w:t>
      </w:r>
      <w:r w:rsidR="00F12862">
        <w:rPr>
          <w:rFonts w:hint="eastAsia"/>
          <w:u w:val="single"/>
        </w:rPr>
        <w:t xml:space="preserve">印　</w:t>
      </w:r>
    </w:p>
    <w:p w14:paraId="497F1C33" w14:textId="0809516C" w:rsidR="00F12862" w:rsidRPr="000263CC" w:rsidRDefault="00F12862" w:rsidP="000263CC">
      <w:pPr>
        <w:jc w:val="right"/>
        <w:rPr>
          <w:rFonts w:ascii="ＭＳ 明朝" w:hAnsi="ＭＳ 明朝"/>
          <w:u w:val="single"/>
        </w:rPr>
      </w:pPr>
      <w:r>
        <w:rPr>
          <w:rFonts w:ascii="ＭＳ 明朝" w:hAnsi="ＭＳ 明朝"/>
          <w:noProof/>
          <w:spacing w:val="2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854452" wp14:editId="48A1BFC1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5721350" cy="4965700"/>
                <wp:effectExtent l="0" t="0" r="12700" b="25400"/>
                <wp:wrapTopAndBottom/>
                <wp:docPr id="155557783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496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06B39" w14:textId="3D682982" w:rsidR="00F12862" w:rsidRDefault="00F12862" w:rsidP="00F1286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Please </w:t>
                            </w:r>
                            <w:r w:rsidRPr="00F12862">
                              <w:t>describe the content of the interview (including the research overview and the sub-supervisor's comments), as well as plan</w:t>
                            </w:r>
                            <w:r>
                              <w:rPr>
                                <w:rFonts w:hint="eastAsia"/>
                              </w:rPr>
                              <w:t>s for your research</w:t>
                            </w:r>
                            <w:r w:rsidRPr="00F12862">
                              <w:t>.</w:t>
                            </w:r>
                          </w:p>
                          <w:p w14:paraId="60A014C1" w14:textId="77777777" w:rsidR="00F12862" w:rsidRPr="00F12862" w:rsidRDefault="00F12862" w:rsidP="00F1286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54452" id="正方形/長方形 1" o:spid="_x0000_s1027" style="position:absolute;left:0;text-align:left;margin-left:0;margin-top:14.2pt;width:450.5pt;height:391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" fillcolor="white [3201]" strokecolor="black [3200]" strokeweight="1pt">
                <v:textbox>
                  <w:txbxContent>
                    <w:p w14:paraId="57406B39" w14:textId="3D682982" w:rsidR="00F12862" w:rsidRDefault="00F12862" w:rsidP="00F1286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Please </w:t>
                      </w:r>
                      <w:r w:rsidRPr="00F12862">
                        <w:t>describe the content of the interview (including the research overview and the sub-supervisor's comments), as well as plan</w:t>
                      </w:r>
                      <w:r>
                        <w:rPr>
                          <w:rFonts w:hint="eastAsia"/>
                        </w:rPr>
                        <w:t>s for your research</w:t>
                      </w:r>
                      <w:r w:rsidRPr="00F12862">
                        <w:t>.</w:t>
                      </w:r>
                    </w:p>
                    <w:p w14:paraId="60A014C1" w14:textId="77777777" w:rsidR="00F12862" w:rsidRPr="00F12862" w:rsidRDefault="00F12862" w:rsidP="00F12862">
                      <w:pPr>
                        <w:jc w:val="left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tbl>
      <w:tblPr>
        <w:tblpPr w:leftFromText="142" w:rightFromText="142" w:vertAnchor="text" w:horzAnchor="margin" w:tblpY="131"/>
        <w:tblW w:w="9463" w:type="dxa"/>
        <w:tblBorders>
          <w:top w:val="dotDash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63"/>
      </w:tblGrid>
      <w:tr w:rsidR="0084473D" w:rsidRPr="009D2752" w14:paraId="7D9CD0F1" w14:textId="77777777" w:rsidTr="005964DC">
        <w:trPr>
          <w:trHeight w:val="41"/>
        </w:trPr>
        <w:tc>
          <w:tcPr>
            <w:tcW w:w="9463" w:type="dxa"/>
            <w:tcBorders>
              <w:top w:val="dotDash" w:sz="8" w:space="0" w:color="auto"/>
              <w:left w:val="nil"/>
              <w:bottom w:val="nil"/>
              <w:right w:val="nil"/>
            </w:tcBorders>
          </w:tcPr>
          <w:p w14:paraId="5ED07170" w14:textId="77777777" w:rsidR="0084473D" w:rsidRPr="009D2752" w:rsidRDefault="0084473D" w:rsidP="005964DC">
            <w:pPr>
              <w:ind w:firstLineChars="100" w:firstLine="214"/>
              <w:rPr>
                <w:rFonts w:ascii="ＭＳ 明朝" w:hAnsi="ＭＳ 明朝"/>
              </w:rPr>
            </w:pPr>
          </w:p>
        </w:tc>
      </w:tr>
    </w:tbl>
    <w:p w14:paraId="672A05BC" w14:textId="77777777" w:rsidR="00F12862" w:rsidRDefault="00F12862" w:rsidP="00F12862">
      <w:pPr>
        <w:ind w:right="856"/>
        <w:rPr>
          <w:rFonts w:ascii="ＭＳ 明朝" w:hAnsi="ＭＳ 明朝"/>
        </w:rPr>
      </w:pPr>
    </w:p>
    <w:tbl>
      <w:tblPr>
        <w:tblpPr w:leftFromText="142" w:rightFromText="142" w:vertAnchor="text" w:horzAnchor="margin" w:tblpY="131"/>
        <w:tblW w:w="9463" w:type="dxa"/>
        <w:tblBorders>
          <w:top w:val="dotDash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63"/>
      </w:tblGrid>
      <w:tr w:rsidR="00F12862" w:rsidRPr="009D2752" w14:paraId="53242D83" w14:textId="77777777" w:rsidTr="00CD36A7">
        <w:trPr>
          <w:trHeight w:val="41"/>
        </w:trPr>
        <w:tc>
          <w:tcPr>
            <w:tcW w:w="9463" w:type="dxa"/>
            <w:tcBorders>
              <w:top w:val="dotDash" w:sz="8" w:space="0" w:color="auto"/>
              <w:left w:val="nil"/>
              <w:bottom w:val="nil"/>
              <w:right w:val="nil"/>
            </w:tcBorders>
          </w:tcPr>
          <w:p w14:paraId="522AE872" w14:textId="77777777" w:rsidR="00F12862" w:rsidRPr="009D2752" w:rsidRDefault="00F12862" w:rsidP="00CD36A7">
            <w:pPr>
              <w:ind w:firstLineChars="100" w:firstLine="214"/>
              <w:rPr>
                <w:rFonts w:ascii="ＭＳ 明朝" w:hAnsi="ＭＳ 明朝"/>
              </w:rPr>
            </w:pPr>
          </w:p>
        </w:tc>
      </w:tr>
    </w:tbl>
    <w:p w14:paraId="28EA07F9" w14:textId="77777777" w:rsidR="00F12862" w:rsidRDefault="00F12862" w:rsidP="00F12862">
      <w:pPr>
        <w:rPr>
          <w:rFonts w:ascii="ＭＳ 明朝" w:hAnsi="ＭＳ 明朝"/>
          <w:spacing w:val="2"/>
          <w:sz w:val="20"/>
          <w:szCs w:val="22"/>
        </w:rPr>
      </w:pPr>
      <w:r w:rsidRPr="008605F0">
        <w:rPr>
          <w:rFonts w:ascii="ＭＳ 明朝" w:hAnsi="ＭＳ 明朝" w:hint="eastAsia"/>
          <w:spacing w:val="2"/>
          <w:sz w:val="20"/>
          <w:szCs w:val="22"/>
        </w:rPr>
        <w:t>○</w:t>
      </w:r>
      <w:r>
        <w:rPr>
          <w:rFonts w:ascii="ＭＳ 明朝" w:hAnsi="ＭＳ 明朝" w:hint="eastAsia"/>
          <w:spacing w:val="2"/>
          <w:sz w:val="20"/>
          <w:szCs w:val="22"/>
        </w:rPr>
        <w:t>副指導教員の先生へ</w:t>
      </w:r>
    </w:p>
    <w:p w14:paraId="35409C32" w14:textId="77777777" w:rsidR="00F12862" w:rsidRDefault="00F12862" w:rsidP="00F12862">
      <w:pPr>
        <w:rPr>
          <w:rFonts w:ascii="ＭＳ 明朝" w:hAnsi="ＭＳ 明朝"/>
          <w:spacing w:val="2"/>
          <w:sz w:val="20"/>
          <w:szCs w:val="22"/>
        </w:rPr>
      </w:pPr>
      <w:r>
        <w:rPr>
          <w:rFonts w:ascii="ＭＳ 明朝" w:hAnsi="ＭＳ 明朝" w:hint="eastAsia"/>
          <w:spacing w:val="2"/>
          <w:sz w:val="20"/>
          <w:szCs w:val="22"/>
        </w:rPr>
        <w:t>実施レポートを確認し、内容に誤りがなければ１部に署名または押印をして学生に返却、もう１部は保管の上、学期末の成績評価の参考にしてください。</w:t>
      </w:r>
    </w:p>
    <w:p w14:paraId="0AB5019C" w14:textId="77777777" w:rsidR="00F12862" w:rsidRPr="004B04DD" w:rsidRDefault="00F12862" w:rsidP="00F12862">
      <w:pPr>
        <w:rPr>
          <w:rFonts w:ascii="ＭＳ 明朝" w:hAnsi="ＭＳ 明朝"/>
          <w:spacing w:val="2"/>
          <w:sz w:val="20"/>
          <w:szCs w:val="22"/>
        </w:rPr>
      </w:pPr>
    </w:p>
    <w:p w14:paraId="5D0B702C" w14:textId="77777777" w:rsidR="00F12862" w:rsidRDefault="00F12862" w:rsidP="00F12862">
      <w:pPr>
        <w:rPr>
          <w:rFonts w:ascii="ＭＳ 明朝" w:hAnsi="ＭＳ 明朝"/>
          <w:spacing w:val="2"/>
          <w:sz w:val="20"/>
          <w:szCs w:val="22"/>
        </w:rPr>
      </w:pPr>
      <w:r>
        <w:rPr>
          <w:rFonts w:ascii="ＭＳ 明朝" w:hAnsi="ＭＳ 明朝" w:hint="eastAsia"/>
          <w:spacing w:val="2"/>
          <w:sz w:val="20"/>
          <w:szCs w:val="22"/>
        </w:rPr>
        <w:t>○指導教員の先生へ</w:t>
      </w:r>
    </w:p>
    <w:p w14:paraId="1ADB3229" w14:textId="77777777" w:rsidR="00F12862" w:rsidRPr="00EB4013" w:rsidRDefault="00F12862" w:rsidP="00F12862">
      <w:pPr>
        <w:rPr>
          <w:rFonts w:ascii="ＭＳ 明朝" w:hAnsi="ＭＳ 明朝"/>
          <w:spacing w:val="2"/>
          <w:sz w:val="20"/>
          <w:szCs w:val="22"/>
        </w:rPr>
      </w:pPr>
      <w:r>
        <w:rPr>
          <w:rFonts w:ascii="ＭＳ 明朝" w:hAnsi="ＭＳ 明朝" w:hint="eastAsia"/>
          <w:spacing w:val="2"/>
          <w:sz w:val="20"/>
          <w:szCs w:val="22"/>
        </w:rPr>
        <w:t>実施レポートの内容を確認し、内容に不明点等がある場合には、学生または副指導教員に尋ねてください。成績評価は副指導教員が行います。</w:t>
      </w:r>
    </w:p>
    <w:sectPr w:rsidR="00F12862" w:rsidRPr="00EB4013" w:rsidSect="001B3411">
      <w:pgSz w:w="11906" w:h="16838" w:code="9"/>
      <w:pgMar w:top="993" w:right="1418" w:bottom="1134" w:left="1418" w:header="680" w:footer="992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F9E9D" w14:textId="77777777" w:rsidR="00FC3E24" w:rsidRDefault="00FC3E24" w:rsidP="00D33D49">
      <w:r>
        <w:separator/>
      </w:r>
    </w:p>
  </w:endnote>
  <w:endnote w:type="continuationSeparator" w:id="0">
    <w:p w14:paraId="2E66BF00" w14:textId="77777777" w:rsidR="00FC3E24" w:rsidRDefault="00FC3E24" w:rsidP="00D3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30A7F" w14:textId="77777777" w:rsidR="00FC3E24" w:rsidRDefault="00FC3E24" w:rsidP="00D33D49">
      <w:r>
        <w:separator/>
      </w:r>
    </w:p>
  </w:footnote>
  <w:footnote w:type="continuationSeparator" w:id="0">
    <w:p w14:paraId="53BD1EA9" w14:textId="77777777" w:rsidR="00FC3E24" w:rsidRDefault="00FC3E24" w:rsidP="00D33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92035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3E89AB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214CC37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10587AB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C74EA57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72DE0F6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C7246C9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7EA5BF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E02EE8F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97980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7ECE3E2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391C2963"/>
    <w:multiLevelType w:val="hybridMultilevel"/>
    <w:tmpl w:val="9C1084FC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  <w:lvl w:ilvl="1" w:tplc="61A0BBBC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平成明朝" w:eastAsia="平成明朝" w:hAnsi="Times"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2" w15:restartNumberingAfterBreak="0">
    <w:nsid w:val="65A83101"/>
    <w:multiLevelType w:val="hybridMultilevel"/>
    <w:tmpl w:val="2FC8543A"/>
    <w:lvl w:ilvl="0" w:tplc="2E9CA21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C22DF6"/>
    <w:multiLevelType w:val="hybridMultilevel"/>
    <w:tmpl w:val="EE90CF6C"/>
    <w:lvl w:ilvl="0" w:tplc="3EE0A9C2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平成明朝" w:eastAsia="平成明朝" w:hAnsi="Times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Times New Roman" w:hint="default"/>
      </w:rPr>
    </w:lvl>
  </w:abstractNum>
  <w:num w:numId="1" w16cid:durableId="839543264">
    <w:abstractNumId w:val="10"/>
  </w:num>
  <w:num w:numId="2" w16cid:durableId="738329982">
    <w:abstractNumId w:val="8"/>
  </w:num>
  <w:num w:numId="3" w16cid:durableId="708190527">
    <w:abstractNumId w:val="7"/>
  </w:num>
  <w:num w:numId="4" w16cid:durableId="2058238526">
    <w:abstractNumId w:val="6"/>
  </w:num>
  <w:num w:numId="5" w16cid:durableId="1892110039">
    <w:abstractNumId w:val="5"/>
  </w:num>
  <w:num w:numId="6" w16cid:durableId="720396962">
    <w:abstractNumId w:val="9"/>
  </w:num>
  <w:num w:numId="7" w16cid:durableId="801969486">
    <w:abstractNumId w:val="4"/>
  </w:num>
  <w:num w:numId="8" w16cid:durableId="2077392449">
    <w:abstractNumId w:val="3"/>
  </w:num>
  <w:num w:numId="9" w16cid:durableId="2068139163">
    <w:abstractNumId w:val="2"/>
  </w:num>
  <w:num w:numId="10" w16cid:durableId="896941035">
    <w:abstractNumId w:val="1"/>
  </w:num>
  <w:num w:numId="11" w16cid:durableId="2083485963">
    <w:abstractNumId w:val="11"/>
  </w:num>
  <w:num w:numId="12" w16cid:durableId="31462817">
    <w:abstractNumId w:val="13"/>
  </w:num>
  <w:num w:numId="13" w16cid:durableId="969744123">
    <w:abstractNumId w:val="12"/>
  </w:num>
  <w:num w:numId="14" w16cid:durableId="118393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D49"/>
    <w:rsid w:val="00000765"/>
    <w:rsid w:val="00013695"/>
    <w:rsid w:val="00024878"/>
    <w:rsid w:val="000263CC"/>
    <w:rsid w:val="00066EB2"/>
    <w:rsid w:val="000B1FD2"/>
    <w:rsid w:val="000D78BF"/>
    <w:rsid w:val="000F720E"/>
    <w:rsid w:val="00127725"/>
    <w:rsid w:val="00140524"/>
    <w:rsid w:val="001436A4"/>
    <w:rsid w:val="0019370B"/>
    <w:rsid w:val="001B2F19"/>
    <w:rsid w:val="001B3411"/>
    <w:rsid w:val="001E75FA"/>
    <w:rsid w:val="00285ABD"/>
    <w:rsid w:val="002C5AA7"/>
    <w:rsid w:val="002E1C67"/>
    <w:rsid w:val="00301B34"/>
    <w:rsid w:val="00301FD6"/>
    <w:rsid w:val="00315125"/>
    <w:rsid w:val="003156C9"/>
    <w:rsid w:val="00320F29"/>
    <w:rsid w:val="00383148"/>
    <w:rsid w:val="0038435B"/>
    <w:rsid w:val="00392135"/>
    <w:rsid w:val="003929CC"/>
    <w:rsid w:val="003B2DE2"/>
    <w:rsid w:val="003C5260"/>
    <w:rsid w:val="003D01A8"/>
    <w:rsid w:val="003E4F53"/>
    <w:rsid w:val="004234D0"/>
    <w:rsid w:val="00426CCD"/>
    <w:rsid w:val="00465469"/>
    <w:rsid w:val="004654EB"/>
    <w:rsid w:val="0049308A"/>
    <w:rsid w:val="004A02BE"/>
    <w:rsid w:val="004C2F55"/>
    <w:rsid w:val="004D4E96"/>
    <w:rsid w:val="004E343D"/>
    <w:rsid w:val="005265DD"/>
    <w:rsid w:val="00540838"/>
    <w:rsid w:val="00543422"/>
    <w:rsid w:val="006002EB"/>
    <w:rsid w:val="00611949"/>
    <w:rsid w:val="00632CDD"/>
    <w:rsid w:val="00633D24"/>
    <w:rsid w:val="006643B2"/>
    <w:rsid w:val="006731C9"/>
    <w:rsid w:val="00694D44"/>
    <w:rsid w:val="006A12BB"/>
    <w:rsid w:val="006E17E3"/>
    <w:rsid w:val="006F7F15"/>
    <w:rsid w:val="00721AD9"/>
    <w:rsid w:val="00722EAA"/>
    <w:rsid w:val="00770EE7"/>
    <w:rsid w:val="0077197B"/>
    <w:rsid w:val="007807DF"/>
    <w:rsid w:val="007A57CD"/>
    <w:rsid w:val="007B5BA1"/>
    <w:rsid w:val="007E3D61"/>
    <w:rsid w:val="00814295"/>
    <w:rsid w:val="0084473D"/>
    <w:rsid w:val="008605F0"/>
    <w:rsid w:val="00876AED"/>
    <w:rsid w:val="008926BB"/>
    <w:rsid w:val="00897E79"/>
    <w:rsid w:val="008A6175"/>
    <w:rsid w:val="008A76C7"/>
    <w:rsid w:val="008B617F"/>
    <w:rsid w:val="008D146E"/>
    <w:rsid w:val="008E443A"/>
    <w:rsid w:val="00922DB7"/>
    <w:rsid w:val="009716D3"/>
    <w:rsid w:val="009770F5"/>
    <w:rsid w:val="00981BFC"/>
    <w:rsid w:val="00982DB6"/>
    <w:rsid w:val="009B5192"/>
    <w:rsid w:val="009B7A51"/>
    <w:rsid w:val="009C59B7"/>
    <w:rsid w:val="009D2752"/>
    <w:rsid w:val="00A01468"/>
    <w:rsid w:val="00A07A2E"/>
    <w:rsid w:val="00A21AE7"/>
    <w:rsid w:val="00A37B8C"/>
    <w:rsid w:val="00A67DAA"/>
    <w:rsid w:val="00A74B20"/>
    <w:rsid w:val="00A86F84"/>
    <w:rsid w:val="00AA34BB"/>
    <w:rsid w:val="00AA354F"/>
    <w:rsid w:val="00AA6C2C"/>
    <w:rsid w:val="00AB207C"/>
    <w:rsid w:val="00AB3943"/>
    <w:rsid w:val="00AC359F"/>
    <w:rsid w:val="00AD2214"/>
    <w:rsid w:val="00B022D2"/>
    <w:rsid w:val="00B03444"/>
    <w:rsid w:val="00B24FE0"/>
    <w:rsid w:val="00B64E8E"/>
    <w:rsid w:val="00BB52E0"/>
    <w:rsid w:val="00BB77D7"/>
    <w:rsid w:val="00BC499B"/>
    <w:rsid w:val="00BE5DEB"/>
    <w:rsid w:val="00BF00CD"/>
    <w:rsid w:val="00C063B3"/>
    <w:rsid w:val="00C20FB4"/>
    <w:rsid w:val="00C438DA"/>
    <w:rsid w:val="00C5070B"/>
    <w:rsid w:val="00C92F12"/>
    <w:rsid w:val="00C92F68"/>
    <w:rsid w:val="00CA1496"/>
    <w:rsid w:val="00CA3E34"/>
    <w:rsid w:val="00CB2AF0"/>
    <w:rsid w:val="00CC1F5D"/>
    <w:rsid w:val="00D23873"/>
    <w:rsid w:val="00D264C2"/>
    <w:rsid w:val="00D33D49"/>
    <w:rsid w:val="00D37C0B"/>
    <w:rsid w:val="00D61786"/>
    <w:rsid w:val="00DA5E73"/>
    <w:rsid w:val="00DA77A1"/>
    <w:rsid w:val="00DB4AE3"/>
    <w:rsid w:val="00DC0543"/>
    <w:rsid w:val="00DD4099"/>
    <w:rsid w:val="00DD6A42"/>
    <w:rsid w:val="00DE0623"/>
    <w:rsid w:val="00DE196E"/>
    <w:rsid w:val="00E025AB"/>
    <w:rsid w:val="00E34894"/>
    <w:rsid w:val="00E541A0"/>
    <w:rsid w:val="00E71D89"/>
    <w:rsid w:val="00E81B61"/>
    <w:rsid w:val="00E83ABD"/>
    <w:rsid w:val="00E93ABD"/>
    <w:rsid w:val="00EB6BBB"/>
    <w:rsid w:val="00EC247E"/>
    <w:rsid w:val="00F049DD"/>
    <w:rsid w:val="00F102CB"/>
    <w:rsid w:val="00F12862"/>
    <w:rsid w:val="00F27368"/>
    <w:rsid w:val="00F30A41"/>
    <w:rsid w:val="00F36ECE"/>
    <w:rsid w:val="00F64ABD"/>
    <w:rsid w:val="00F66337"/>
    <w:rsid w:val="00F67B02"/>
    <w:rsid w:val="00F9574D"/>
    <w:rsid w:val="00FB345D"/>
    <w:rsid w:val="00FC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DD7D9"/>
  <w14:defaultImageDpi w14:val="330"/>
  <w15:chartTrackingRefBased/>
  <w15:docId w15:val="{D7547A0A-45E9-4115-AF75-DDBE7D50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D4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33D4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33D4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33D49"/>
    <w:rPr>
      <w:kern w:val="2"/>
      <w:sz w:val="21"/>
      <w:szCs w:val="24"/>
    </w:rPr>
  </w:style>
  <w:style w:type="table" w:styleId="a7">
    <w:name w:val="Table Grid"/>
    <w:basedOn w:val="a1"/>
    <w:uiPriority w:val="59"/>
    <w:rsid w:val="00315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436A4"/>
    <w:pPr>
      <w:jc w:val="center"/>
    </w:pPr>
    <w:rPr>
      <w:rFonts w:ascii="ＭＳ 明朝"/>
      <w:spacing w:val="2"/>
    </w:rPr>
  </w:style>
  <w:style w:type="character" w:customStyle="1" w:styleId="a9">
    <w:name w:val="記 (文字)"/>
    <w:basedOn w:val="a0"/>
    <w:link w:val="a8"/>
    <w:uiPriority w:val="99"/>
    <w:rsid w:val="001436A4"/>
    <w:rPr>
      <w:rFonts w:ascii="ＭＳ 明朝"/>
      <w:spacing w:val="2"/>
      <w:kern w:val="2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1436A4"/>
    <w:pPr>
      <w:jc w:val="right"/>
    </w:pPr>
    <w:rPr>
      <w:rFonts w:ascii="ＭＳ 明朝"/>
      <w:spacing w:val="2"/>
    </w:rPr>
  </w:style>
  <w:style w:type="character" w:customStyle="1" w:styleId="ab">
    <w:name w:val="結語 (文字)"/>
    <w:basedOn w:val="a0"/>
    <w:link w:val="aa"/>
    <w:uiPriority w:val="99"/>
    <w:rsid w:val="001436A4"/>
    <w:rPr>
      <w:rFonts w:ascii="ＭＳ 明朝"/>
      <w:spacing w:val="2"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B6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617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Plain Text"/>
    <w:basedOn w:val="a"/>
    <w:link w:val="af"/>
    <w:uiPriority w:val="99"/>
    <w:unhideWhenUsed/>
    <w:rsid w:val="006F7F15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">
    <w:name w:val="書式なし (文字)"/>
    <w:basedOn w:val="a0"/>
    <w:link w:val="ae"/>
    <w:uiPriority w:val="99"/>
    <w:rsid w:val="006F7F15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175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松江　和奏</cp:lastModifiedBy>
  <cp:revision>6</cp:revision>
  <cp:lastPrinted>2022-08-29T07:30:00Z</cp:lastPrinted>
  <dcterms:created xsi:type="dcterms:W3CDTF">2022-09-20T02:41:00Z</dcterms:created>
  <dcterms:modified xsi:type="dcterms:W3CDTF">2025-06-16T04:32:00Z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dd629a4a-5f28-4241-923b-bfcbe0031937</vt:lpwstr>
  </property>
</Properties>
</file>